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FF0000"/>
          <w:lang w:eastAsia="zh-CN"/>
        </w:rPr>
        <w:t>（</w:t>
      </w:r>
      <w:r>
        <w:rPr>
          <w:rFonts w:hint="eastAsia" w:ascii="Times New Roman" w:hAnsi="Times New Roman" w:cs="Times New Roman"/>
          <w:color w:val="FF0000"/>
          <w:lang w:val="en-US" w:eastAsia="zh-CN"/>
        </w:rPr>
        <w:t>参考样式1，请勿直接使用此模板，请根据实际情况修改，提交前请删除此提示信息。</w:t>
      </w:r>
      <w:r>
        <w:rPr>
          <w:rFonts w:hint="eastAsia" w:ascii="Times New Roman" w:hAnsi="Times New Roman" w:cs="Times New Roman"/>
          <w:color w:val="FF0000"/>
          <w:lang w:eastAsia="zh-CN"/>
        </w:rPr>
        <w:t>）</w:t>
      </w:r>
    </w:p>
    <w:p>
      <w:pPr>
        <w:widowControl/>
        <w:spacing w:line="240" w:lineRule="auto"/>
        <w:ind w:right="105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数据采集表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表</w:t>
      </w:r>
    </w:p>
    <w:p>
      <w:pPr>
        <w:widowControl/>
        <w:spacing w:line="240" w:lineRule="auto"/>
        <w:ind w:right="105"/>
        <w:jc w:val="center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版本号：xx，版本日期：xxxxxxxx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）</w:t>
      </w:r>
    </w:p>
    <w:tbl>
      <w:tblPr>
        <w:tblStyle w:val="6"/>
        <w:tblW w:w="157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962"/>
        <w:gridCol w:w="1150"/>
        <w:gridCol w:w="875"/>
        <w:gridCol w:w="1588"/>
        <w:gridCol w:w="1187"/>
        <w:gridCol w:w="1013"/>
        <w:gridCol w:w="1175"/>
        <w:gridCol w:w="1150"/>
        <w:gridCol w:w="1312"/>
        <w:gridCol w:w="1075"/>
        <w:gridCol w:w="1925"/>
        <w:gridCol w:w="1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987" w:type="dxa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一般资料</w:t>
            </w:r>
          </w:p>
        </w:tc>
        <w:tc>
          <w:tcPr>
            <w:tcW w:w="3788" w:type="dxa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病史</w:t>
            </w:r>
          </w:p>
        </w:tc>
        <w:tc>
          <w:tcPr>
            <w:tcW w:w="3637" w:type="dxa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常规/生化检查</w:t>
            </w:r>
          </w:p>
        </w:tc>
        <w:tc>
          <w:tcPr>
            <w:tcW w:w="3000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影像/病理检查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5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ID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年龄</w:t>
            </w:r>
          </w:p>
        </w:tc>
        <w:tc>
          <w:tcPr>
            <w:tcW w:w="158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诊断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既往史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生命体征</w:t>
            </w: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白细胞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血糖</w:t>
            </w:r>
          </w:p>
        </w:tc>
        <w:tc>
          <w:tcPr>
            <w:tcW w:w="1312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低密度脂蛋白</w:t>
            </w: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CT</w:t>
            </w:r>
          </w:p>
        </w:tc>
        <w:tc>
          <w:tcPr>
            <w:tcW w:w="19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组织学病理</w:t>
            </w: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615" w:type="dxa"/>
            <w:vAlign w:val="center"/>
          </w:tcPr>
          <w:p>
            <w:pPr>
              <w:widowControl w:val="0"/>
              <w:jc w:val="center"/>
              <w:rPr>
                <w:rFonts w:hint="default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  <w:t>1</w:t>
            </w:r>
          </w:p>
        </w:tc>
        <w:tc>
          <w:tcPr>
            <w:tcW w:w="962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150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875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588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187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175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150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925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715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15" w:type="dxa"/>
            <w:vAlign w:val="center"/>
          </w:tcPr>
          <w:p>
            <w:pPr>
              <w:widowControl w:val="0"/>
              <w:jc w:val="center"/>
              <w:rPr>
                <w:rFonts w:hint="default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  <w:t>2</w:t>
            </w:r>
          </w:p>
        </w:tc>
        <w:tc>
          <w:tcPr>
            <w:tcW w:w="962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150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875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588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187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175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150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925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715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615" w:type="dxa"/>
            <w:vAlign w:val="center"/>
          </w:tcPr>
          <w:p>
            <w:pPr>
              <w:widowControl w:val="0"/>
              <w:jc w:val="center"/>
              <w:rPr>
                <w:rFonts w:hint="default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  <w:t>3</w:t>
            </w:r>
          </w:p>
        </w:tc>
        <w:tc>
          <w:tcPr>
            <w:tcW w:w="962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150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875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588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187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175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150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312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925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  <w:tc>
          <w:tcPr>
            <w:tcW w:w="1715" w:type="dxa"/>
            <w:vAlign w:val="center"/>
          </w:tcPr>
          <w:p>
            <w:pPr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color w:val="auto"/>
                <w:kern w:val="2"/>
                <w:sz w:val="24"/>
                <w:szCs w:val="22"/>
                <w:lang w:val="en-US" w:eastAsia="zh-Hans" w:bidi="ar-SA"/>
              </w:rPr>
            </w:pPr>
          </w:p>
        </w:tc>
      </w:tr>
    </w:tbl>
    <w:p>
      <w:pPr>
        <w:widowControl/>
        <w:jc w:val="center"/>
        <w:rPr>
          <w:rFonts w:hint="eastAsia" w:ascii="Times New Roman" w:hAnsi="Times New Roman" w:cs="Times New Roman"/>
          <w:color w:val="FF0000"/>
          <w:lang w:eastAsia="zh-CN"/>
        </w:rPr>
      </w:pPr>
    </w:p>
    <w:p>
      <w:pPr>
        <w:widowControl/>
        <w:jc w:val="center"/>
        <w:rPr>
          <w:rFonts w:hint="eastAsia" w:ascii="Times New Roman" w:hAnsi="Times New Roman" w:cs="Times New Roman"/>
          <w:color w:val="FF0000"/>
          <w:lang w:eastAsia="zh-CN"/>
        </w:rPr>
      </w:pPr>
    </w:p>
    <w:p>
      <w:pPr>
        <w:widowControl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FF0000"/>
          <w:lang w:eastAsia="zh-CN"/>
        </w:rPr>
        <w:br w:type="page"/>
      </w:r>
      <w:r>
        <w:rPr>
          <w:rFonts w:hint="eastAsia" w:ascii="Times New Roman" w:hAnsi="Times New Roman" w:cs="Times New Roman"/>
          <w:color w:val="FF0000"/>
          <w:lang w:eastAsia="zh-CN"/>
        </w:rPr>
        <w:t>（</w:t>
      </w:r>
      <w:r>
        <w:rPr>
          <w:rFonts w:hint="eastAsia" w:ascii="Times New Roman" w:hAnsi="Times New Roman" w:cs="Times New Roman"/>
          <w:color w:val="FF0000"/>
          <w:lang w:val="en-US" w:eastAsia="zh-CN"/>
        </w:rPr>
        <w:t>参考</w:t>
      </w:r>
      <w:bookmarkStart w:id="0" w:name="_GoBack"/>
      <w:bookmarkEnd w:id="0"/>
      <w:r>
        <w:rPr>
          <w:rFonts w:hint="eastAsia" w:ascii="Times New Roman" w:hAnsi="Times New Roman" w:cs="Times New Roman"/>
          <w:color w:val="FF0000"/>
          <w:lang w:val="en-US" w:eastAsia="zh-CN"/>
        </w:rPr>
        <w:t>样式2，请勿直接使用此模板，请根据实际情况修改，提交前请删除此提示信息。</w:t>
      </w:r>
      <w:r>
        <w:rPr>
          <w:rFonts w:hint="eastAsia" w:ascii="Times New Roman" w:hAnsi="Times New Roman" w:cs="Times New Roman"/>
          <w:color w:val="FF0000"/>
          <w:lang w:eastAsia="zh-CN"/>
        </w:rPr>
        <w:t>）</w:t>
      </w:r>
    </w:p>
    <w:p>
      <w:pPr>
        <w:widowControl/>
        <w:spacing w:line="240" w:lineRule="auto"/>
        <w:ind w:right="105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数据采集表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表</w:t>
      </w:r>
    </w:p>
    <w:p>
      <w:pPr>
        <w:widowControl/>
        <w:spacing w:line="240" w:lineRule="auto"/>
        <w:ind w:right="105"/>
        <w:jc w:val="center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版本号：xx，版本日期：xxxxxxxx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）</w:t>
      </w:r>
    </w:p>
    <w:p>
      <w:pPr>
        <w:rPr>
          <w:rFonts w:hint="eastAsia" w:ascii="Times New Roman" w:hAnsi="Times New Roman" w:cs="Times New Roman"/>
          <w:color w:val="FF0000"/>
          <w:lang w:val="en-US" w:eastAsia="zh-CN"/>
        </w:rPr>
      </w:pPr>
    </w:p>
    <w:p>
      <w:pPr>
        <w:rPr>
          <w:rFonts w:hint="eastAsia" w:ascii="Times New Roman" w:hAnsi="Times New Roman" w:cs="Times New Roman"/>
          <w:b/>
          <w:bCs/>
          <w:color w:val="auto"/>
          <w:sz w:val="24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8"/>
          <w:lang w:val="en-US" w:eastAsia="zh-CN"/>
        </w:rPr>
        <w:t>ID：</w:t>
      </w:r>
    </w:p>
    <w:p>
      <w:pP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</w:pPr>
    </w:p>
    <w:p>
      <w:pPr>
        <w:rPr>
          <w:rFonts w:hint="eastAsia" w:ascii="Times New Roman" w:hAnsi="Times New Roman" w:cs="Times New Roman"/>
          <w:b/>
          <w:bCs/>
          <w:color w:val="auto"/>
          <w:sz w:val="24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8"/>
          <w:lang w:val="en-US" w:eastAsia="zh-CN"/>
        </w:rPr>
        <w:t>一般资料</w:t>
      </w:r>
    </w:p>
    <w:p>
      <w:pP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  <w:t xml:space="preserve">性别：        年龄：     </w:t>
      </w:r>
    </w:p>
    <w:p>
      <w:pP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</w:pPr>
    </w:p>
    <w:p>
      <w:pP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8"/>
          <w:lang w:val="en-US" w:eastAsia="zh-CN"/>
        </w:rPr>
        <w:t>病史</w:t>
      </w:r>
    </w:p>
    <w:p>
      <w:pP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  <w:t xml:space="preserve">诊断：        既往史：         生命体征：      </w:t>
      </w:r>
    </w:p>
    <w:p>
      <w:pP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</w:pPr>
    </w:p>
    <w:p>
      <w:pPr>
        <w:rPr>
          <w:rFonts w:hint="eastAsia" w:ascii="Times New Roman" w:hAnsi="Times New Roman" w:cs="Times New Roman"/>
          <w:b/>
          <w:bCs/>
          <w:color w:val="auto"/>
          <w:sz w:val="24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8"/>
          <w:lang w:val="en-US" w:eastAsia="zh-CN"/>
        </w:rPr>
        <w:t>常规/生化检查</w:t>
      </w:r>
    </w:p>
    <w:p>
      <w:pP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8"/>
          <w:lang w:val="en-US" w:eastAsia="zh-CN"/>
        </w:rPr>
        <w:t>白细胞</w:t>
      </w:r>
      <w: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  <w:t>：</w:t>
      </w:r>
      <w:r>
        <w:rPr>
          <w:rFonts w:hint="default" w:ascii="Times New Roman" w:hAnsi="Times New Roman" w:cs="Times New Roman"/>
          <w:color w:val="auto"/>
          <w:sz w:val="24"/>
          <w:szCs w:val="28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auto"/>
          <w:sz w:val="24"/>
          <w:szCs w:val="28"/>
          <w:lang w:val="en-US" w:eastAsia="zh-CN"/>
        </w:rPr>
        <w:t>血糖</w:t>
      </w:r>
      <w: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  <w:t>：</w:t>
      </w:r>
      <w:r>
        <w:rPr>
          <w:rFonts w:hint="default" w:ascii="Times New Roman" w:hAnsi="Times New Roman" w:cs="Times New Roman"/>
          <w:color w:val="auto"/>
          <w:sz w:val="24"/>
          <w:szCs w:val="28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color w:val="auto"/>
          <w:sz w:val="24"/>
          <w:szCs w:val="28"/>
          <w:lang w:val="en-US" w:eastAsia="zh-CN"/>
        </w:rPr>
        <w:t>低密度脂蛋白</w:t>
      </w:r>
      <w: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  <w:t>：</w:t>
      </w:r>
    </w:p>
    <w:p>
      <w:pP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</w:pPr>
    </w:p>
    <w:p>
      <w:pPr>
        <w:rPr>
          <w:rFonts w:hint="eastAsia" w:ascii="Times New Roman" w:hAnsi="Times New Roman" w:cs="Times New Roman"/>
          <w:b/>
          <w:bCs/>
          <w:color w:val="auto"/>
          <w:sz w:val="24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8"/>
          <w:lang w:val="en-US" w:eastAsia="zh-CN"/>
        </w:rPr>
        <w:t>影像/病理检查</w:t>
      </w:r>
    </w:p>
    <w:p>
      <w:pP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8"/>
          <w:lang w:val="en-US" w:eastAsia="zh-CN"/>
        </w:rPr>
        <w:t>CT</w:t>
      </w:r>
      <w: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  <w:t xml:space="preserve">：       </w:t>
      </w:r>
      <w:r>
        <w:rPr>
          <w:rFonts w:hint="default" w:ascii="Times New Roman" w:hAnsi="Times New Roman" w:cs="Times New Roman"/>
          <w:color w:val="auto"/>
          <w:sz w:val="24"/>
          <w:szCs w:val="28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4"/>
          <w:szCs w:val="28"/>
          <w:lang w:val="en-US" w:eastAsia="zh-CN"/>
        </w:rPr>
        <w:t>组织学病理</w:t>
      </w:r>
      <w: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  <w:t>：</w:t>
      </w:r>
    </w:p>
    <w:p>
      <w:pPr>
        <w:rPr>
          <w:rFonts w:hint="eastAsia" w:ascii="Times New Roman" w:hAnsi="Times New Roman" w:cs="Times New Roman"/>
          <w:color w:val="auto"/>
          <w:sz w:val="24"/>
          <w:szCs w:val="28"/>
          <w:lang w:val="en-US" w:eastAsia="zh-CN"/>
        </w:rPr>
      </w:pPr>
    </w:p>
    <w:p>
      <w:pPr>
        <w:rPr>
          <w:rFonts w:hint="default" w:ascii="Times New Roman" w:hAnsi="Times New Roman" w:cs="Times New Roman"/>
          <w:b/>
          <w:bCs/>
          <w:color w:val="auto"/>
          <w:sz w:val="24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8"/>
          <w:lang w:val="en-US" w:eastAsia="zh-CN"/>
        </w:rPr>
        <w:t>其他</w:t>
      </w:r>
    </w:p>
    <w:p>
      <w:pPr>
        <w:rPr>
          <w:rFonts w:hint="default" w:ascii="Times New Roman" w:hAnsi="Times New Roman" w:cs="Times New Roman"/>
          <w:color w:val="auto"/>
          <w:sz w:val="24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8"/>
          <w:lang w:val="en-US" w:eastAsia="zh-CN"/>
        </w:rPr>
        <w:t>。。。</w:t>
      </w:r>
    </w:p>
    <w:sectPr>
      <w:footerReference r:id="rId3" w:type="default"/>
      <w:pgSz w:w="16838" w:h="11906" w:orient="landscape"/>
      <w:pgMar w:top="720" w:right="720" w:bottom="720" w:left="720" w:header="567" w:footer="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660231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wMWQ2YWEwMDEzMjM2YTExMzNiMDQzMDQ4MjdhMzIifQ=="/>
  </w:docVars>
  <w:rsids>
    <w:rsidRoot w:val="00C92810"/>
    <w:rsid w:val="00086454"/>
    <w:rsid w:val="0013508C"/>
    <w:rsid w:val="00136A1A"/>
    <w:rsid w:val="001A037C"/>
    <w:rsid w:val="001A0EA2"/>
    <w:rsid w:val="002F6E3A"/>
    <w:rsid w:val="003C1ECE"/>
    <w:rsid w:val="004465D5"/>
    <w:rsid w:val="004B2AE4"/>
    <w:rsid w:val="00505D9C"/>
    <w:rsid w:val="005A0B18"/>
    <w:rsid w:val="005C21DA"/>
    <w:rsid w:val="00603FFD"/>
    <w:rsid w:val="006548A3"/>
    <w:rsid w:val="00673CB8"/>
    <w:rsid w:val="006F089F"/>
    <w:rsid w:val="007B1160"/>
    <w:rsid w:val="007B49E8"/>
    <w:rsid w:val="00892C1B"/>
    <w:rsid w:val="009A51DB"/>
    <w:rsid w:val="00B47DF2"/>
    <w:rsid w:val="00BA7275"/>
    <w:rsid w:val="00C6522E"/>
    <w:rsid w:val="00C74845"/>
    <w:rsid w:val="00C92810"/>
    <w:rsid w:val="00F06750"/>
    <w:rsid w:val="00F567A7"/>
    <w:rsid w:val="019127B6"/>
    <w:rsid w:val="060043AE"/>
    <w:rsid w:val="08C07E24"/>
    <w:rsid w:val="09497E1A"/>
    <w:rsid w:val="0A764C3F"/>
    <w:rsid w:val="0AB85257"/>
    <w:rsid w:val="0B291CB1"/>
    <w:rsid w:val="0B5B05C2"/>
    <w:rsid w:val="0C6C30D3"/>
    <w:rsid w:val="0C6D2071"/>
    <w:rsid w:val="0D7E8A4E"/>
    <w:rsid w:val="0D95362E"/>
    <w:rsid w:val="0E5E16BA"/>
    <w:rsid w:val="0EE02A09"/>
    <w:rsid w:val="0F3C3557"/>
    <w:rsid w:val="0F568A04"/>
    <w:rsid w:val="11AB78C4"/>
    <w:rsid w:val="120142CA"/>
    <w:rsid w:val="12263BEA"/>
    <w:rsid w:val="137B1518"/>
    <w:rsid w:val="142969E7"/>
    <w:rsid w:val="16736319"/>
    <w:rsid w:val="171F5FBF"/>
    <w:rsid w:val="17855111"/>
    <w:rsid w:val="17F9D30D"/>
    <w:rsid w:val="188D7D23"/>
    <w:rsid w:val="194F6D87"/>
    <w:rsid w:val="1A0E3632"/>
    <w:rsid w:val="1A6C29F5"/>
    <w:rsid w:val="1B1D4C62"/>
    <w:rsid w:val="1BE53168"/>
    <w:rsid w:val="1E033DED"/>
    <w:rsid w:val="1EC75611"/>
    <w:rsid w:val="1F3A46D2"/>
    <w:rsid w:val="1F6F0182"/>
    <w:rsid w:val="1FA025B1"/>
    <w:rsid w:val="2190727D"/>
    <w:rsid w:val="22A86A68"/>
    <w:rsid w:val="23484DA8"/>
    <w:rsid w:val="236D2C2B"/>
    <w:rsid w:val="23C44815"/>
    <w:rsid w:val="23E97DD8"/>
    <w:rsid w:val="24BB3FC7"/>
    <w:rsid w:val="262B1105"/>
    <w:rsid w:val="26FD0E14"/>
    <w:rsid w:val="27B70919"/>
    <w:rsid w:val="28991DCC"/>
    <w:rsid w:val="289B3D96"/>
    <w:rsid w:val="28D21782"/>
    <w:rsid w:val="296D07FE"/>
    <w:rsid w:val="30146BDF"/>
    <w:rsid w:val="30273D1D"/>
    <w:rsid w:val="30A64D8B"/>
    <w:rsid w:val="335A3660"/>
    <w:rsid w:val="335E0C96"/>
    <w:rsid w:val="34C957E7"/>
    <w:rsid w:val="34EC7728"/>
    <w:rsid w:val="35551771"/>
    <w:rsid w:val="355D255E"/>
    <w:rsid w:val="363E3FB3"/>
    <w:rsid w:val="36752BFF"/>
    <w:rsid w:val="369B31B3"/>
    <w:rsid w:val="376B527C"/>
    <w:rsid w:val="37DF4213"/>
    <w:rsid w:val="3837515E"/>
    <w:rsid w:val="38563836"/>
    <w:rsid w:val="3B824942"/>
    <w:rsid w:val="3BBFB00C"/>
    <w:rsid w:val="3CED228F"/>
    <w:rsid w:val="3DCE3E6E"/>
    <w:rsid w:val="3E8967E7"/>
    <w:rsid w:val="3FC90D91"/>
    <w:rsid w:val="3FC9BA93"/>
    <w:rsid w:val="406502ED"/>
    <w:rsid w:val="41693EE2"/>
    <w:rsid w:val="41765A89"/>
    <w:rsid w:val="44054362"/>
    <w:rsid w:val="44691955"/>
    <w:rsid w:val="45AC3E8E"/>
    <w:rsid w:val="46A20A89"/>
    <w:rsid w:val="47A67656"/>
    <w:rsid w:val="47CA1B4A"/>
    <w:rsid w:val="496F29A9"/>
    <w:rsid w:val="498E4CFA"/>
    <w:rsid w:val="49EB1918"/>
    <w:rsid w:val="4C7464C3"/>
    <w:rsid w:val="4FCD042A"/>
    <w:rsid w:val="52E92826"/>
    <w:rsid w:val="537F450C"/>
    <w:rsid w:val="53990623"/>
    <w:rsid w:val="53DA5548"/>
    <w:rsid w:val="5586793A"/>
    <w:rsid w:val="55CA0F67"/>
    <w:rsid w:val="56FEFD36"/>
    <w:rsid w:val="571511AC"/>
    <w:rsid w:val="57B7B192"/>
    <w:rsid w:val="58AA6296"/>
    <w:rsid w:val="58B303D9"/>
    <w:rsid w:val="5A0E58C7"/>
    <w:rsid w:val="5ADB77B6"/>
    <w:rsid w:val="5B975D90"/>
    <w:rsid w:val="5BC31DD4"/>
    <w:rsid w:val="5BF39DBE"/>
    <w:rsid w:val="5C1E2E18"/>
    <w:rsid w:val="5C292E8C"/>
    <w:rsid w:val="5CA32CAC"/>
    <w:rsid w:val="5CBD5382"/>
    <w:rsid w:val="5CFF599B"/>
    <w:rsid w:val="5E27164D"/>
    <w:rsid w:val="5EA40ACC"/>
    <w:rsid w:val="5F506981"/>
    <w:rsid w:val="5F616BE8"/>
    <w:rsid w:val="5FFE1D1D"/>
    <w:rsid w:val="600B666B"/>
    <w:rsid w:val="60251BBC"/>
    <w:rsid w:val="62CA07F9"/>
    <w:rsid w:val="63534C92"/>
    <w:rsid w:val="636B719F"/>
    <w:rsid w:val="64C912BB"/>
    <w:rsid w:val="66102B97"/>
    <w:rsid w:val="67852F2E"/>
    <w:rsid w:val="67966EFB"/>
    <w:rsid w:val="696E0A9A"/>
    <w:rsid w:val="6BBFC7B1"/>
    <w:rsid w:val="6CB30550"/>
    <w:rsid w:val="6D0A0F2E"/>
    <w:rsid w:val="6D8F5314"/>
    <w:rsid w:val="6E712470"/>
    <w:rsid w:val="6F742218"/>
    <w:rsid w:val="703025E3"/>
    <w:rsid w:val="71FB36BC"/>
    <w:rsid w:val="73373E7B"/>
    <w:rsid w:val="74DF01F4"/>
    <w:rsid w:val="75B82733"/>
    <w:rsid w:val="76A333E3"/>
    <w:rsid w:val="76FEE689"/>
    <w:rsid w:val="78866B18"/>
    <w:rsid w:val="795D5ACB"/>
    <w:rsid w:val="7ABD2CC5"/>
    <w:rsid w:val="7B6324B2"/>
    <w:rsid w:val="7CABFCE6"/>
    <w:rsid w:val="7D2FCAD5"/>
    <w:rsid w:val="7D9F5D29"/>
    <w:rsid w:val="7DFE6F98"/>
    <w:rsid w:val="7DFEB99B"/>
    <w:rsid w:val="7DFFCD57"/>
    <w:rsid w:val="7E8A490B"/>
    <w:rsid w:val="7F3932B2"/>
    <w:rsid w:val="7F4E5819"/>
    <w:rsid w:val="7FF807AF"/>
    <w:rsid w:val="7FFAB0E3"/>
    <w:rsid w:val="7FFF7E07"/>
    <w:rsid w:val="9F9722D4"/>
    <w:rsid w:val="A2DF6B32"/>
    <w:rsid w:val="AB6D3CE8"/>
    <w:rsid w:val="AF791AE0"/>
    <w:rsid w:val="B3C70C64"/>
    <w:rsid w:val="B55F048C"/>
    <w:rsid w:val="B9FFBD15"/>
    <w:rsid w:val="BAB753E4"/>
    <w:rsid w:val="BAD05413"/>
    <w:rsid w:val="BBFA8F19"/>
    <w:rsid w:val="BEC1173D"/>
    <w:rsid w:val="BFACBBF4"/>
    <w:rsid w:val="BFFFC7BA"/>
    <w:rsid w:val="CDAB7710"/>
    <w:rsid w:val="CEF5D3E9"/>
    <w:rsid w:val="D72ABACB"/>
    <w:rsid w:val="D75D8EC6"/>
    <w:rsid w:val="DCE94E61"/>
    <w:rsid w:val="DEFD1208"/>
    <w:rsid w:val="DFE78DDC"/>
    <w:rsid w:val="DFF5E2DC"/>
    <w:rsid w:val="DFF72AA8"/>
    <w:rsid w:val="E5DF5F2D"/>
    <w:rsid w:val="E7FB2258"/>
    <w:rsid w:val="EBFF675B"/>
    <w:rsid w:val="ECCFDD7A"/>
    <w:rsid w:val="F3F1ACEC"/>
    <w:rsid w:val="F4FF35DA"/>
    <w:rsid w:val="F5EF94DF"/>
    <w:rsid w:val="F7899FB6"/>
    <w:rsid w:val="F7ED6D8A"/>
    <w:rsid w:val="F7F1ED85"/>
    <w:rsid w:val="F8B575CB"/>
    <w:rsid w:val="F8FB4647"/>
    <w:rsid w:val="FA7FBAE7"/>
    <w:rsid w:val="FD76D5E0"/>
    <w:rsid w:val="FD7F2191"/>
    <w:rsid w:val="FDABEF42"/>
    <w:rsid w:val="FDB7395B"/>
    <w:rsid w:val="FEC52A21"/>
    <w:rsid w:val="FF2D40E5"/>
    <w:rsid w:val="FF3B1BD6"/>
    <w:rsid w:val="FF9E0F69"/>
    <w:rsid w:val="FFB3D163"/>
    <w:rsid w:val="FFD757A3"/>
    <w:rsid w:val="FFF7C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微软雅黑" w:eastAsia="微软雅黑" w:cs="微软雅黑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244</Words>
  <Characters>266</Characters>
  <Lines>7</Lines>
  <Paragraphs>2</Paragraphs>
  <TotalTime>0</TotalTime>
  <ScaleCrop>false</ScaleCrop>
  <LinksUpToDate>false</LinksUpToDate>
  <CharactersWithSpaces>398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2020-11-16T23:12:00Z</dcterms:created>
  <dc:creator>GCP</dc:creator>
  <cp:lastModifiedBy>墨眉</cp:lastModifiedBy>
  <cp:lastPrinted>2022-07-22T03:01:00Z</cp:lastPrinted>
  <dcterms:modified xsi:type="dcterms:W3CDTF">2023-01-10T13:43:32Z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503DF454C59FB7D03694CB626AC4DD64</vt:lpwstr>
  </property>
</Properties>
</file>